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64" w:rsidRPr="004A30ED" w:rsidRDefault="004A30ED" w:rsidP="004A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0ED">
        <w:rPr>
          <w:rFonts w:ascii="Times New Roman" w:hAnsi="Times New Roman" w:cs="Times New Roman"/>
          <w:b/>
          <w:sz w:val="28"/>
          <w:szCs w:val="28"/>
        </w:rPr>
        <w:t>MĚSTSKÝ ÚŘAD DEŠTNÁ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0ED">
        <w:rPr>
          <w:rFonts w:ascii="Times New Roman" w:hAnsi="Times New Roman" w:cs="Times New Roman"/>
          <w:b/>
          <w:sz w:val="28"/>
          <w:szCs w:val="28"/>
        </w:rPr>
        <w:t>NÁM. MÍRU 65, 378 25 DEŠTNÁ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0ED">
        <w:rPr>
          <w:rFonts w:ascii="Times New Roman" w:hAnsi="Times New Roman" w:cs="Times New Roman"/>
          <w:b/>
          <w:sz w:val="28"/>
          <w:szCs w:val="28"/>
        </w:rPr>
        <w:t>IČ 00246506, TEL: 384 384 231, 291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0ED">
        <w:rPr>
          <w:rFonts w:ascii="Times New Roman" w:hAnsi="Times New Roman" w:cs="Times New Roman"/>
          <w:b/>
          <w:sz w:val="32"/>
          <w:szCs w:val="32"/>
        </w:rPr>
        <w:t>ŽÁDOST</w:t>
      </w:r>
    </w:p>
    <w:p w:rsidR="004A30ED" w:rsidRPr="004A30ED" w:rsidRDefault="004A30ED" w:rsidP="004A30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0ED">
        <w:rPr>
          <w:rFonts w:ascii="Times New Roman" w:hAnsi="Times New Roman" w:cs="Times New Roman"/>
          <w:b/>
          <w:sz w:val="32"/>
          <w:szCs w:val="32"/>
        </w:rPr>
        <w:t xml:space="preserve">o vydání rozhodnutí o povolení zvláštního užívání </w:t>
      </w:r>
      <w:r w:rsidR="009A3C85">
        <w:rPr>
          <w:rFonts w:ascii="Times New Roman" w:hAnsi="Times New Roman" w:cs="Times New Roman"/>
          <w:b/>
          <w:sz w:val="32"/>
          <w:szCs w:val="32"/>
        </w:rPr>
        <w:t>komunikace</w:t>
      </w:r>
    </w:p>
    <w:p w:rsidR="004A30ED" w:rsidRPr="004A30ED" w:rsidRDefault="004A30ED" w:rsidP="004A3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 xml:space="preserve">podle ustanoven §25 odst. 6 písm. e) zákona č. 13/1997 Sb., o pozemních komunikacích, v platném znění, a §40 odst. 5 </w:t>
      </w:r>
      <w:proofErr w:type="spellStart"/>
      <w:r w:rsidRPr="004A30ED">
        <w:rPr>
          <w:rFonts w:ascii="Times New Roman" w:hAnsi="Times New Roman" w:cs="Times New Roman"/>
          <w:sz w:val="28"/>
          <w:szCs w:val="28"/>
        </w:rPr>
        <w:t>vyhl</w:t>
      </w:r>
      <w:proofErr w:type="spellEnd"/>
      <w:r w:rsidRPr="004A30ED">
        <w:rPr>
          <w:rFonts w:ascii="Times New Roman" w:hAnsi="Times New Roman" w:cs="Times New Roman"/>
          <w:sz w:val="28"/>
          <w:szCs w:val="28"/>
        </w:rPr>
        <w:t>. Č. 104/1997 Sb., kterou se prování zákon o pozemních komunikacích, v platném znění</w:t>
      </w: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Žadatel: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IČO (RČ):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Telefon: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Důvod zvláštního užívání: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 xml:space="preserve">Parcelní číslo (číslo </w:t>
      </w:r>
      <w:r w:rsidR="002D69A5">
        <w:rPr>
          <w:rFonts w:ascii="Times New Roman" w:hAnsi="Times New Roman" w:cs="Times New Roman"/>
          <w:sz w:val="28"/>
          <w:szCs w:val="28"/>
        </w:rPr>
        <w:t>komunikace</w:t>
      </w:r>
      <w:r w:rsidRPr="004A30ED">
        <w:rPr>
          <w:rFonts w:ascii="Times New Roman" w:hAnsi="Times New Roman" w:cs="Times New Roman"/>
          <w:sz w:val="28"/>
          <w:szCs w:val="28"/>
        </w:rPr>
        <w:t>):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Konkrétní místo (adresa):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Využití místní komunikace (chodníku) odkud – kam – délka:</w:t>
      </w: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 xml:space="preserve">Vliv na provoz: 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(za provozu – uzavřena polovina – úplná uzavírka, popis)</w:t>
      </w: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Termín zahájení:</w:t>
      </w: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Zodpovědná osoba za zabezpečení:</w:t>
      </w:r>
    </w:p>
    <w:p w:rsidR="004A30ED" w:rsidRP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(Jméno, datum narození, adresa, firma, telefon)</w:t>
      </w: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0ED">
        <w:rPr>
          <w:rFonts w:ascii="Times New Roman" w:hAnsi="Times New Roman" w:cs="Times New Roman"/>
          <w:sz w:val="28"/>
          <w:szCs w:val="28"/>
        </w:rPr>
        <w:t>Datum, razítko, podpis</w:t>
      </w:r>
    </w:p>
    <w:p w:rsidR="004A30ED" w:rsidRDefault="004A30ED" w:rsidP="004A3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0ED">
        <w:rPr>
          <w:rFonts w:ascii="Times New Roman" w:hAnsi="Times New Roman" w:cs="Times New Roman"/>
          <w:b/>
          <w:sz w:val="28"/>
          <w:szCs w:val="28"/>
        </w:rPr>
        <w:lastRenderedPageBreak/>
        <w:t>Povinné přílohy:</w:t>
      </w:r>
    </w:p>
    <w:p w:rsidR="004A30ED" w:rsidRDefault="004A30ED" w:rsidP="004A30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Situace nebo snímek mapy katastru nemovitostí se zákresem úseku, kde bude akce konána a případných objízdných tras</w:t>
      </w:r>
    </w:p>
    <w:p w:rsidR="004A30ED" w:rsidRDefault="004A30ED" w:rsidP="004A30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Stanovení přechodné úpravy provozu</w:t>
      </w:r>
    </w:p>
    <w:p w:rsidR="004A30ED" w:rsidRDefault="004A30ED" w:rsidP="004A30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Výpis z obchodního rejstříku firmy žadatele nebo živnostenský list (postačí kopie)</w:t>
      </w:r>
    </w:p>
    <w:p w:rsidR="004A30ED" w:rsidRDefault="004A30ED" w:rsidP="004A30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Povolení k provozování předmětu činnosti (např. dle zákona o živnostenském podnikání)</w:t>
      </w:r>
    </w:p>
    <w:p w:rsidR="004A30ED" w:rsidRDefault="004A30ED" w:rsidP="004A30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Doklad o zaplacení správního poplatku</w:t>
      </w:r>
    </w:p>
    <w:p w:rsidR="004A30ED" w:rsidRDefault="004A30ED" w:rsidP="004A3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ED" w:rsidRDefault="004A30ED" w:rsidP="004A3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0ED" w:rsidRPr="004A30ED" w:rsidRDefault="004A30ED" w:rsidP="004A30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0ED">
        <w:rPr>
          <w:rFonts w:ascii="Times New Roman" w:hAnsi="Times New Roman" w:cs="Times New Roman"/>
          <w:b/>
          <w:sz w:val="28"/>
          <w:szCs w:val="28"/>
        </w:rPr>
        <w:t>Upozornění:</w:t>
      </w:r>
    </w:p>
    <w:p w:rsidR="004A30ED" w:rsidRDefault="004A30ED" w:rsidP="004A30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Dle zákona č. 634/2004 Sb., o správních poplatcích, položka 36, podléhá vydání tohoto rozhodnutí správnímu poplatku, jehož výše je závislá na délce trvání zvláštního užívání komunikace a činí: do 10 dnů 100 Kč, do 6 měsíců 500 Kč, nad 6 měsíců 1.000 Kč</w:t>
      </w:r>
    </w:p>
    <w:p w:rsidR="004A30ED" w:rsidRDefault="004A30ED" w:rsidP="004A30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Dle obecně závazné vyhlášky města Deštná č. </w:t>
      </w:r>
      <w:r w:rsidR="00260007">
        <w:rPr>
          <w:rFonts w:ascii="Times New Roman" w:hAnsi="Times New Roman" w:cs="Times New Roman"/>
          <w:sz w:val="28"/>
          <w:szCs w:val="28"/>
        </w:rPr>
        <w:t xml:space="preserve">3/2011 o místním poplatku za užívání veřejného prostranství čl. 6 Sazby poplatku je žadatel povinen uhradit v závislosti na délce trvání zvláštního užívání </w:t>
      </w:r>
      <w:r w:rsidR="002D69A5">
        <w:rPr>
          <w:rFonts w:ascii="Times New Roman" w:hAnsi="Times New Roman" w:cs="Times New Roman"/>
          <w:sz w:val="28"/>
          <w:szCs w:val="28"/>
        </w:rPr>
        <w:t>komunikace</w:t>
      </w:r>
      <w:r w:rsidR="00260007">
        <w:rPr>
          <w:rFonts w:ascii="Times New Roman" w:hAnsi="Times New Roman" w:cs="Times New Roman"/>
          <w:sz w:val="28"/>
          <w:szCs w:val="28"/>
        </w:rPr>
        <w:t xml:space="preserve"> poplatek za každý započatý m</w:t>
      </w:r>
      <w:r w:rsidR="00260007" w:rsidRPr="002600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60007">
        <w:rPr>
          <w:rFonts w:ascii="Times New Roman" w:hAnsi="Times New Roman" w:cs="Times New Roman"/>
          <w:sz w:val="28"/>
          <w:szCs w:val="28"/>
        </w:rPr>
        <w:t xml:space="preserve"> a každý i započatý den.</w:t>
      </w:r>
    </w:p>
    <w:p w:rsidR="00260007" w:rsidRPr="004A30ED" w:rsidRDefault="00260007" w:rsidP="004A30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Žádost o povolení zvláštního užívání </w:t>
      </w:r>
      <w:r w:rsidR="002D69A5">
        <w:rPr>
          <w:rFonts w:ascii="Times New Roman" w:hAnsi="Times New Roman" w:cs="Times New Roman"/>
          <w:sz w:val="28"/>
          <w:szCs w:val="28"/>
        </w:rPr>
        <w:t>komunikace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doručte silničnímu správnímu úřadu nejpozději 30 dní před zahájením akce nebo prací vhledem ke stanovení správních lhůt.</w:t>
      </w:r>
    </w:p>
    <w:sectPr w:rsidR="00260007" w:rsidRPr="004A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3C5A"/>
    <w:multiLevelType w:val="hybridMultilevel"/>
    <w:tmpl w:val="487E5FF2"/>
    <w:lvl w:ilvl="0" w:tplc="7C125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E18D1"/>
    <w:multiLevelType w:val="hybridMultilevel"/>
    <w:tmpl w:val="E7F66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ED"/>
    <w:rsid w:val="00000A61"/>
    <w:rsid w:val="00001256"/>
    <w:rsid w:val="00005D0A"/>
    <w:rsid w:val="00005E6A"/>
    <w:rsid w:val="00011694"/>
    <w:rsid w:val="000128DD"/>
    <w:rsid w:val="00013016"/>
    <w:rsid w:val="0001386F"/>
    <w:rsid w:val="00014711"/>
    <w:rsid w:val="00014A0A"/>
    <w:rsid w:val="0001593C"/>
    <w:rsid w:val="00021D38"/>
    <w:rsid w:val="000228A9"/>
    <w:rsid w:val="00022E71"/>
    <w:rsid w:val="0002331F"/>
    <w:rsid w:val="000254AC"/>
    <w:rsid w:val="000307D4"/>
    <w:rsid w:val="000309F2"/>
    <w:rsid w:val="00032220"/>
    <w:rsid w:val="0003299C"/>
    <w:rsid w:val="000345BE"/>
    <w:rsid w:val="000351CF"/>
    <w:rsid w:val="00040C61"/>
    <w:rsid w:val="0004111B"/>
    <w:rsid w:val="00042477"/>
    <w:rsid w:val="0004347B"/>
    <w:rsid w:val="00044FBA"/>
    <w:rsid w:val="000460FA"/>
    <w:rsid w:val="00046D0F"/>
    <w:rsid w:val="000509A0"/>
    <w:rsid w:val="000514BF"/>
    <w:rsid w:val="00055381"/>
    <w:rsid w:val="00057103"/>
    <w:rsid w:val="00061DB3"/>
    <w:rsid w:val="00061FAA"/>
    <w:rsid w:val="0006280E"/>
    <w:rsid w:val="00066008"/>
    <w:rsid w:val="000673A4"/>
    <w:rsid w:val="000675B9"/>
    <w:rsid w:val="000702E6"/>
    <w:rsid w:val="00070CF4"/>
    <w:rsid w:val="00072828"/>
    <w:rsid w:val="00073C01"/>
    <w:rsid w:val="00073F43"/>
    <w:rsid w:val="00074836"/>
    <w:rsid w:val="000759EC"/>
    <w:rsid w:val="0007656A"/>
    <w:rsid w:val="00077E75"/>
    <w:rsid w:val="000813D3"/>
    <w:rsid w:val="00082113"/>
    <w:rsid w:val="00084DAE"/>
    <w:rsid w:val="00087F36"/>
    <w:rsid w:val="00090B0F"/>
    <w:rsid w:val="00092AC9"/>
    <w:rsid w:val="000A0CF1"/>
    <w:rsid w:val="000A161A"/>
    <w:rsid w:val="000A1825"/>
    <w:rsid w:val="000A1876"/>
    <w:rsid w:val="000A582C"/>
    <w:rsid w:val="000A6D78"/>
    <w:rsid w:val="000B01DE"/>
    <w:rsid w:val="000B1CC9"/>
    <w:rsid w:val="000B2E68"/>
    <w:rsid w:val="000B4BBD"/>
    <w:rsid w:val="000B52AF"/>
    <w:rsid w:val="000B5E40"/>
    <w:rsid w:val="000B5FAC"/>
    <w:rsid w:val="000B6351"/>
    <w:rsid w:val="000B643A"/>
    <w:rsid w:val="000C13F8"/>
    <w:rsid w:val="000C1427"/>
    <w:rsid w:val="000C4376"/>
    <w:rsid w:val="000C462D"/>
    <w:rsid w:val="000C477D"/>
    <w:rsid w:val="000C5F31"/>
    <w:rsid w:val="000C6F0A"/>
    <w:rsid w:val="000D139D"/>
    <w:rsid w:val="000D28CB"/>
    <w:rsid w:val="000D2BB1"/>
    <w:rsid w:val="000D4931"/>
    <w:rsid w:val="000D5C2C"/>
    <w:rsid w:val="000D67E6"/>
    <w:rsid w:val="000E0882"/>
    <w:rsid w:val="000E5104"/>
    <w:rsid w:val="000E5C64"/>
    <w:rsid w:val="000F034D"/>
    <w:rsid w:val="000F0905"/>
    <w:rsid w:val="000F1812"/>
    <w:rsid w:val="000F2A76"/>
    <w:rsid w:val="000F42AF"/>
    <w:rsid w:val="00113F21"/>
    <w:rsid w:val="001148C2"/>
    <w:rsid w:val="00120DEF"/>
    <w:rsid w:val="00122CB1"/>
    <w:rsid w:val="00123623"/>
    <w:rsid w:val="001250B1"/>
    <w:rsid w:val="00125BD2"/>
    <w:rsid w:val="00126190"/>
    <w:rsid w:val="00131120"/>
    <w:rsid w:val="001340F9"/>
    <w:rsid w:val="00134246"/>
    <w:rsid w:val="001376AC"/>
    <w:rsid w:val="0014017F"/>
    <w:rsid w:val="00146C94"/>
    <w:rsid w:val="00147701"/>
    <w:rsid w:val="00151DD6"/>
    <w:rsid w:val="00153C42"/>
    <w:rsid w:val="00154606"/>
    <w:rsid w:val="00156F8D"/>
    <w:rsid w:val="00157E1F"/>
    <w:rsid w:val="00163A5D"/>
    <w:rsid w:val="0016435A"/>
    <w:rsid w:val="00165E55"/>
    <w:rsid w:val="00173B41"/>
    <w:rsid w:val="001807ED"/>
    <w:rsid w:val="00183BAA"/>
    <w:rsid w:val="0018711A"/>
    <w:rsid w:val="001900A5"/>
    <w:rsid w:val="00190CE3"/>
    <w:rsid w:val="00191D65"/>
    <w:rsid w:val="00192313"/>
    <w:rsid w:val="001923D2"/>
    <w:rsid w:val="00193969"/>
    <w:rsid w:val="0019471D"/>
    <w:rsid w:val="00195E0C"/>
    <w:rsid w:val="001A0393"/>
    <w:rsid w:val="001A2371"/>
    <w:rsid w:val="001A36BB"/>
    <w:rsid w:val="001A4C24"/>
    <w:rsid w:val="001B1883"/>
    <w:rsid w:val="001B7949"/>
    <w:rsid w:val="001C06FC"/>
    <w:rsid w:val="001C0E3E"/>
    <w:rsid w:val="001C1FF9"/>
    <w:rsid w:val="001C2E5F"/>
    <w:rsid w:val="001C36C4"/>
    <w:rsid w:val="001C541E"/>
    <w:rsid w:val="001C758F"/>
    <w:rsid w:val="001D3F59"/>
    <w:rsid w:val="001D4A29"/>
    <w:rsid w:val="001D5EF0"/>
    <w:rsid w:val="001D6D7F"/>
    <w:rsid w:val="001D7F25"/>
    <w:rsid w:val="001E3C10"/>
    <w:rsid w:val="001E4F09"/>
    <w:rsid w:val="001E5449"/>
    <w:rsid w:val="001E5A74"/>
    <w:rsid w:val="001F6CC5"/>
    <w:rsid w:val="002037D2"/>
    <w:rsid w:val="00204A9D"/>
    <w:rsid w:val="00204C11"/>
    <w:rsid w:val="0020523E"/>
    <w:rsid w:val="00210DD9"/>
    <w:rsid w:val="00212EB6"/>
    <w:rsid w:val="00213640"/>
    <w:rsid w:val="002171B6"/>
    <w:rsid w:val="00217A01"/>
    <w:rsid w:val="00217DAD"/>
    <w:rsid w:val="00221BCF"/>
    <w:rsid w:val="0022299E"/>
    <w:rsid w:val="00224ACF"/>
    <w:rsid w:val="00232292"/>
    <w:rsid w:val="002353E1"/>
    <w:rsid w:val="0023570C"/>
    <w:rsid w:val="0024544E"/>
    <w:rsid w:val="00245CBD"/>
    <w:rsid w:val="002575BE"/>
    <w:rsid w:val="00260007"/>
    <w:rsid w:val="00260FDB"/>
    <w:rsid w:val="00261222"/>
    <w:rsid w:val="00262EAA"/>
    <w:rsid w:val="002679AD"/>
    <w:rsid w:val="00270F54"/>
    <w:rsid w:val="002736DC"/>
    <w:rsid w:val="002766A4"/>
    <w:rsid w:val="002803C4"/>
    <w:rsid w:val="00280A72"/>
    <w:rsid w:val="00283DD3"/>
    <w:rsid w:val="00287123"/>
    <w:rsid w:val="00287CBA"/>
    <w:rsid w:val="00292C49"/>
    <w:rsid w:val="00293049"/>
    <w:rsid w:val="002933EB"/>
    <w:rsid w:val="00297EE6"/>
    <w:rsid w:val="002A620D"/>
    <w:rsid w:val="002A6C88"/>
    <w:rsid w:val="002B04D4"/>
    <w:rsid w:val="002B0F33"/>
    <w:rsid w:val="002B1A49"/>
    <w:rsid w:val="002B2E32"/>
    <w:rsid w:val="002B3DFD"/>
    <w:rsid w:val="002B59FD"/>
    <w:rsid w:val="002B6C50"/>
    <w:rsid w:val="002B6F87"/>
    <w:rsid w:val="002C0832"/>
    <w:rsid w:val="002C08E1"/>
    <w:rsid w:val="002C2507"/>
    <w:rsid w:val="002C3304"/>
    <w:rsid w:val="002C447C"/>
    <w:rsid w:val="002C6E98"/>
    <w:rsid w:val="002D055E"/>
    <w:rsid w:val="002D0A0C"/>
    <w:rsid w:val="002D69A5"/>
    <w:rsid w:val="002E1728"/>
    <w:rsid w:val="002E5344"/>
    <w:rsid w:val="002E7355"/>
    <w:rsid w:val="002E7450"/>
    <w:rsid w:val="002E7BCE"/>
    <w:rsid w:val="002F0E0D"/>
    <w:rsid w:val="002F202A"/>
    <w:rsid w:val="002F2F8F"/>
    <w:rsid w:val="002F5DB6"/>
    <w:rsid w:val="002F5F84"/>
    <w:rsid w:val="003005A7"/>
    <w:rsid w:val="0030160D"/>
    <w:rsid w:val="00302235"/>
    <w:rsid w:val="00302CDB"/>
    <w:rsid w:val="003047DE"/>
    <w:rsid w:val="00305BCB"/>
    <w:rsid w:val="00305FF1"/>
    <w:rsid w:val="003142CE"/>
    <w:rsid w:val="003154CD"/>
    <w:rsid w:val="0031776B"/>
    <w:rsid w:val="00322001"/>
    <w:rsid w:val="003252CD"/>
    <w:rsid w:val="00325992"/>
    <w:rsid w:val="00327DFF"/>
    <w:rsid w:val="0033030D"/>
    <w:rsid w:val="00333BD6"/>
    <w:rsid w:val="00334F4A"/>
    <w:rsid w:val="003356B4"/>
    <w:rsid w:val="00336A18"/>
    <w:rsid w:val="00337204"/>
    <w:rsid w:val="00342742"/>
    <w:rsid w:val="00342E2E"/>
    <w:rsid w:val="0034514F"/>
    <w:rsid w:val="0034759C"/>
    <w:rsid w:val="003528A5"/>
    <w:rsid w:val="00354E92"/>
    <w:rsid w:val="00357717"/>
    <w:rsid w:val="00360671"/>
    <w:rsid w:val="00361182"/>
    <w:rsid w:val="00362CB5"/>
    <w:rsid w:val="00364131"/>
    <w:rsid w:val="0036562E"/>
    <w:rsid w:val="00370091"/>
    <w:rsid w:val="003705CB"/>
    <w:rsid w:val="00370CEF"/>
    <w:rsid w:val="003711CF"/>
    <w:rsid w:val="003724D8"/>
    <w:rsid w:val="00372D1F"/>
    <w:rsid w:val="00374BEC"/>
    <w:rsid w:val="0037564F"/>
    <w:rsid w:val="00375BDA"/>
    <w:rsid w:val="00376DD4"/>
    <w:rsid w:val="00380E9B"/>
    <w:rsid w:val="00380F19"/>
    <w:rsid w:val="003821AE"/>
    <w:rsid w:val="00383B28"/>
    <w:rsid w:val="0038586F"/>
    <w:rsid w:val="003863AC"/>
    <w:rsid w:val="00393B37"/>
    <w:rsid w:val="00395EE9"/>
    <w:rsid w:val="00396B52"/>
    <w:rsid w:val="00396F82"/>
    <w:rsid w:val="003A11AB"/>
    <w:rsid w:val="003A1379"/>
    <w:rsid w:val="003A3443"/>
    <w:rsid w:val="003A5FCD"/>
    <w:rsid w:val="003A617B"/>
    <w:rsid w:val="003A6EF9"/>
    <w:rsid w:val="003A7535"/>
    <w:rsid w:val="003B20FA"/>
    <w:rsid w:val="003B2CCA"/>
    <w:rsid w:val="003B483A"/>
    <w:rsid w:val="003B50B1"/>
    <w:rsid w:val="003B6C5A"/>
    <w:rsid w:val="003C13A8"/>
    <w:rsid w:val="003C1649"/>
    <w:rsid w:val="003C1D0D"/>
    <w:rsid w:val="003C2324"/>
    <w:rsid w:val="003C3890"/>
    <w:rsid w:val="003C6807"/>
    <w:rsid w:val="003D1017"/>
    <w:rsid w:val="003D16CC"/>
    <w:rsid w:val="003D28E0"/>
    <w:rsid w:val="003D368C"/>
    <w:rsid w:val="003D51AC"/>
    <w:rsid w:val="003D7BFB"/>
    <w:rsid w:val="003E0603"/>
    <w:rsid w:val="003E3F5B"/>
    <w:rsid w:val="003E4896"/>
    <w:rsid w:val="003E5804"/>
    <w:rsid w:val="003F184C"/>
    <w:rsid w:val="003F484D"/>
    <w:rsid w:val="003F5E04"/>
    <w:rsid w:val="003F713F"/>
    <w:rsid w:val="003F7D61"/>
    <w:rsid w:val="00401D69"/>
    <w:rsid w:val="00401FBF"/>
    <w:rsid w:val="0040247A"/>
    <w:rsid w:val="00404BD6"/>
    <w:rsid w:val="00410730"/>
    <w:rsid w:val="00413A42"/>
    <w:rsid w:val="00413AAB"/>
    <w:rsid w:val="00414FCB"/>
    <w:rsid w:val="0041675F"/>
    <w:rsid w:val="004210B2"/>
    <w:rsid w:val="00424C9F"/>
    <w:rsid w:val="00427041"/>
    <w:rsid w:val="00431C42"/>
    <w:rsid w:val="00432532"/>
    <w:rsid w:val="00433A49"/>
    <w:rsid w:val="00435E9C"/>
    <w:rsid w:val="0043697B"/>
    <w:rsid w:val="0043705B"/>
    <w:rsid w:val="00442825"/>
    <w:rsid w:val="004452BB"/>
    <w:rsid w:val="004518F4"/>
    <w:rsid w:val="004521BF"/>
    <w:rsid w:val="00457571"/>
    <w:rsid w:val="004601B1"/>
    <w:rsid w:val="00460884"/>
    <w:rsid w:val="0046694E"/>
    <w:rsid w:val="00471DBF"/>
    <w:rsid w:val="0047213F"/>
    <w:rsid w:val="004725AF"/>
    <w:rsid w:val="004727B3"/>
    <w:rsid w:val="00473DB3"/>
    <w:rsid w:val="004741AE"/>
    <w:rsid w:val="0047462F"/>
    <w:rsid w:val="00475835"/>
    <w:rsid w:val="0048133F"/>
    <w:rsid w:val="00481A64"/>
    <w:rsid w:val="00481FD8"/>
    <w:rsid w:val="0048256E"/>
    <w:rsid w:val="0048339B"/>
    <w:rsid w:val="0048393B"/>
    <w:rsid w:val="004875D0"/>
    <w:rsid w:val="004876B6"/>
    <w:rsid w:val="00487DE4"/>
    <w:rsid w:val="00491D3F"/>
    <w:rsid w:val="00496EE7"/>
    <w:rsid w:val="004A30ED"/>
    <w:rsid w:val="004B0DB8"/>
    <w:rsid w:val="004B1463"/>
    <w:rsid w:val="004B3611"/>
    <w:rsid w:val="004B3B68"/>
    <w:rsid w:val="004B45BF"/>
    <w:rsid w:val="004B69BD"/>
    <w:rsid w:val="004C0541"/>
    <w:rsid w:val="004C08D2"/>
    <w:rsid w:val="004C13C6"/>
    <w:rsid w:val="004C1F90"/>
    <w:rsid w:val="004C3E19"/>
    <w:rsid w:val="004C5A47"/>
    <w:rsid w:val="004D30D4"/>
    <w:rsid w:val="004D45D2"/>
    <w:rsid w:val="004E1A52"/>
    <w:rsid w:val="004E2047"/>
    <w:rsid w:val="004E28D9"/>
    <w:rsid w:val="004E2F32"/>
    <w:rsid w:val="004E55F6"/>
    <w:rsid w:val="004E7558"/>
    <w:rsid w:val="004F108C"/>
    <w:rsid w:val="004F2DFC"/>
    <w:rsid w:val="004F486C"/>
    <w:rsid w:val="004F58E2"/>
    <w:rsid w:val="004F657B"/>
    <w:rsid w:val="004F7AA9"/>
    <w:rsid w:val="00501273"/>
    <w:rsid w:val="0050588D"/>
    <w:rsid w:val="00505F50"/>
    <w:rsid w:val="00511424"/>
    <w:rsid w:val="00512CAE"/>
    <w:rsid w:val="0051433A"/>
    <w:rsid w:val="0052214D"/>
    <w:rsid w:val="0052326B"/>
    <w:rsid w:val="00526385"/>
    <w:rsid w:val="0052724A"/>
    <w:rsid w:val="00537B14"/>
    <w:rsid w:val="00542198"/>
    <w:rsid w:val="00543009"/>
    <w:rsid w:val="005436C2"/>
    <w:rsid w:val="00543B26"/>
    <w:rsid w:val="00547064"/>
    <w:rsid w:val="005474D9"/>
    <w:rsid w:val="00547C4B"/>
    <w:rsid w:val="00552325"/>
    <w:rsid w:val="005546F5"/>
    <w:rsid w:val="00554A93"/>
    <w:rsid w:val="00556C1F"/>
    <w:rsid w:val="00561947"/>
    <w:rsid w:val="0056349E"/>
    <w:rsid w:val="00565A52"/>
    <w:rsid w:val="0056636B"/>
    <w:rsid w:val="0057085F"/>
    <w:rsid w:val="005714C3"/>
    <w:rsid w:val="00585E9D"/>
    <w:rsid w:val="005902B0"/>
    <w:rsid w:val="00592A20"/>
    <w:rsid w:val="005939E9"/>
    <w:rsid w:val="00594169"/>
    <w:rsid w:val="00594B16"/>
    <w:rsid w:val="005951E6"/>
    <w:rsid w:val="005952D4"/>
    <w:rsid w:val="005A058C"/>
    <w:rsid w:val="005A41FE"/>
    <w:rsid w:val="005A435F"/>
    <w:rsid w:val="005A43BB"/>
    <w:rsid w:val="005A6BDA"/>
    <w:rsid w:val="005A70F4"/>
    <w:rsid w:val="005C0200"/>
    <w:rsid w:val="005C0DE4"/>
    <w:rsid w:val="005C25A0"/>
    <w:rsid w:val="005C2FA1"/>
    <w:rsid w:val="005C3ABE"/>
    <w:rsid w:val="005C3C26"/>
    <w:rsid w:val="005C3F72"/>
    <w:rsid w:val="005C4659"/>
    <w:rsid w:val="005D02D0"/>
    <w:rsid w:val="005D0AD5"/>
    <w:rsid w:val="005D1D5D"/>
    <w:rsid w:val="005D2765"/>
    <w:rsid w:val="005D2B7F"/>
    <w:rsid w:val="005D2E19"/>
    <w:rsid w:val="005E13A9"/>
    <w:rsid w:val="005E1F76"/>
    <w:rsid w:val="005E2F90"/>
    <w:rsid w:val="005E4408"/>
    <w:rsid w:val="005F2B40"/>
    <w:rsid w:val="005F4948"/>
    <w:rsid w:val="005F573D"/>
    <w:rsid w:val="005F6945"/>
    <w:rsid w:val="005F6D1C"/>
    <w:rsid w:val="005F7280"/>
    <w:rsid w:val="005F7BCE"/>
    <w:rsid w:val="00600A7C"/>
    <w:rsid w:val="00603014"/>
    <w:rsid w:val="00603850"/>
    <w:rsid w:val="0060422A"/>
    <w:rsid w:val="00604971"/>
    <w:rsid w:val="00605808"/>
    <w:rsid w:val="006061EC"/>
    <w:rsid w:val="00607EF8"/>
    <w:rsid w:val="006145D3"/>
    <w:rsid w:val="006177CD"/>
    <w:rsid w:val="0062154C"/>
    <w:rsid w:val="00623F5F"/>
    <w:rsid w:val="006252A7"/>
    <w:rsid w:val="006253D5"/>
    <w:rsid w:val="0063026C"/>
    <w:rsid w:val="00634AEA"/>
    <w:rsid w:val="006358DA"/>
    <w:rsid w:val="00635CE1"/>
    <w:rsid w:val="006367EA"/>
    <w:rsid w:val="00636C65"/>
    <w:rsid w:val="006371E3"/>
    <w:rsid w:val="00641E15"/>
    <w:rsid w:val="0064229E"/>
    <w:rsid w:val="00645A5F"/>
    <w:rsid w:val="00650B13"/>
    <w:rsid w:val="00650D57"/>
    <w:rsid w:val="00651A01"/>
    <w:rsid w:val="00652A20"/>
    <w:rsid w:val="00653CF9"/>
    <w:rsid w:val="006557FC"/>
    <w:rsid w:val="00656534"/>
    <w:rsid w:val="006567D6"/>
    <w:rsid w:val="006575AA"/>
    <w:rsid w:val="006627D3"/>
    <w:rsid w:val="006637D2"/>
    <w:rsid w:val="00664609"/>
    <w:rsid w:val="00664CE4"/>
    <w:rsid w:val="00670BDD"/>
    <w:rsid w:val="00676A6C"/>
    <w:rsid w:val="0067772F"/>
    <w:rsid w:val="00680468"/>
    <w:rsid w:val="0068391F"/>
    <w:rsid w:val="0068545B"/>
    <w:rsid w:val="00686A38"/>
    <w:rsid w:val="006872C7"/>
    <w:rsid w:val="0069119E"/>
    <w:rsid w:val="00691809"/>
    <w:rsid w:val="00693C07"/>
    <w:rsid w:val="00694243"/>
    <w:rsid w:val="006947DF"/>
    <w:rsid w:val="0069612B"/>
    <w:rsid w:val="006969B9"/>
    <w:rsid w:val="006A0E1A"/>
    <w:rsid w:val="006A3B08"/>
    <w:rsid w:val="006B11BE"/>
    <w:rsid w:val="006B25A7"/>
    <w:rsid w:val="006B310E"/>
    <w:rsid w:val="006B482F"/>
    <w:rsid w:val="006B590F"/>
    <w:rsid w:val="006C1FFC"/>
    <w:rsid w:val="006C4402"/>
    <w:rsid w:val="006C5A40"/>
    <w:rsid w:val="006D0887"/>
    <w:rsid w:val="006D0A69"/>
    <w:rsid w:val="006D1882"/>
    <w:rsid w:val="006D21BA"/>
    <w:rsid w:val="006D33EE"/>
    <w:rsid w:val="006D4098"/>
    <w:rsid w:val="006D535F"/>
    <w:rsid w:val="006D561E"/>
    <w:rsid w:val="006D5F8F"/>
    <w:rsid w:val="006D7D10"/>
    <w:rsid w:val="006E6D90"/>
    <w:rsid w:val="006F018A"/>
    <w:rsid w:val="006F079D"/>
    <w:rsid w:val="006F0CAF"/>
    <w:rsid w:val="006F48E4"/>
    <w:rsid w:val="006F5698"/>
    <w:rsid w:val="006F5DA2"/>
    <w:rsid w:val="00706C8C"/>
    <w:rsid w:val="00707200"/>
    <w:rsid w:val="0070753B"/>
    <w:rsid w:val="00713CB1"/>
    <w:rsid w:val="00714188"/>
    <w:rsid w:val="00717355"/>
    <w:rsid w:val="007212A3"/>
    <w:rsid w:val="007222FB"/>
    <w:rsid w:val="007239D6"/>
    <w:rsid w:val="00723F84"/>
    <w:rsid w:val="007253FF"/>
    <w:rsid w:val="0072674A"/>
    <w:rsid w:val="007274B9"/>
    <w:rsid w:val="00727BB9"/>
    <w:rsid w:val="00730EC3"/>
    <w:rsid w:val="00740799"/>
    <w:rsid w:val="007424C0"/>
    <w:rsid w:val="00750FA4"/>
    <w:rsid w:val="007527BF"/>
    <w:rsid w:val="00755033"/>
    <w:rsid w:val="00756151"/>
    <w:rsid w:val="00756C14"/>
    <w:rsid w:val="00760D29"/>
    <w:rsid w:val="00760E92"/>
    <w:rsid w:val="00761C26"/>
    <w:rsid w:val="00771527"/>
    <w:rsid w:val="00774821"/>
    <w:rsid w:val="00777D98"/>
    <w:rsid w:val="00780811"/>
    <w:rsid w:val="007812DB"/>
    <w:rsid w:val="00784492"/>
    <w:rsid w:val="00786A12"/>
    <w:rsid w:val="0078712A"/>
    <w:rsid w:val="00787930"/>
    <w:rsid w:val="0079078F"/>
    <w:rsid w:val="007909AB"/>
    <w:rsid w:val="00791578"/>
    <w:rsid w:val="00791956"/>
    <w:rsid w:val="007922E3"/>
    <w:rsid w:val="00793A35"/>
    <w:rsid w:val="00794A77"/>
    <w:rsid w:val="007A1090"/>
    <w:rsid w:val="007A1F88"/>
    <w:rsid w:val="007A2681"/>
    <w:rsid w:val="007A2AF8"/>
    <w:rsid w:val="007A6FF5"/>
    <w:rsid w:val="007B0F38"/>
    <w:rsid w:val="007C0DFB"/>
    <w:rsid w:val="007C2067"/>
    <w:rsid w:val="007C6B06"/>
    <w:rsid w:val="007D51A1"/>
    <w:rsid w:val="007D5B5B"/>
    <w:rsid w:val="007D795F"/>
    <w:rsid w:val="007E7A01"/>
    <w:rsid w:val="007F0B40"/>
    <w:rsid w:val="007F2068"/>
    <w:rsid w:val="007F236A"/>
    <w:rsid w:val="007F718F"/>
    <w:rsid w:val="0080350E"/>
    <w:rsid w:val="0080426D"/>
    <w:rsid w:val="00804321"/>
    <w:rsid w:val="00805D35"/>
    <w:rsid w:val="00814ED9"/>
    <w:rsid w:val="008160EA"/>
    <w:rsid w:val="0081776D"/>
    <w:rsid w:val="00822C2B"/>
    <w:rsid w:val="00834358"/>
    <w:rsid w:val="00835552"/>
    <w:rsid w:val="00840CA0"/>
    <w:rsid w:val="00841BD7"/>
    <w:rsid w:val="00842795"/>
    <w:rsid w:val="00843A89"/>
    <w:rsid w:val="00843F95"/>
    <w:rsid w:val="00846C82"/>
    <w:rsid w:val="00846CF4"/>
    <w:rsid w:val="0085275A"/>
    <w:rsid w:val="008551C4"/>
    <w:rsid w:val="0085585F"/>
    <w:rsid w:val="008572C5"/>
    <w:rsid w:val="00857D88"/>
    <w:rsid w:val="00861C61"/>
    <w:rsid w:val="00863E2B"/>
    <w:rsid w:val="00864A52"/>
    <w:rsid w:val="00865201"/>
    <w:rsid w:val="00865D27"/>
    <w:rsid w:val="00867CB4"/>
    <w:rsid w:val="008708E4"/>
    <w:rsid w:val="00874489"/>
    <w:rsid w:val="008745E3"/>
    <w:rsid w:val="00874ADC"/>
    <w:rsid w:val="008776F6"/>
    <w:rsid w:val="00877E9C"/>
    <w:rsid w:val="00880882"/>
    <w:rsid w:val="0088123B"/>
    <w:rsid w:val="0088727C"/>
    <w:rsid w:val="0089224E"/>
    <w:rsid w:val="008924E5"/>
    <w:rsid w:val="008960AF"/>
    <w:rsid w:val="00896971"/>
    <w:rsid w:val="008A0601"/>
    <w:rsid w:val="008A0720"/>
    <w:rsid w:val="008A09A7"/>
    <w:rsid w:val="008A1898"/>
    <w:rsid w:val="008A3201"/>
    <w:rsid w:val="008A63E2"/>
    <w:rsid w:val="008A65D0"/>
    <w:rsid w:val="008B2771"/>
    <w:rsid w:val="008B382D"/>
    <w:rsid w:val="008B495A"/>
    <w:rsid w:val="008B653D"/>
    <w:rsid w:val="008C09B5"/>
    <w:rsid w:val="008C185D"/>
    <w:rsid w:val="008C52B4"/>
    <w:rsid w:val="008C790E"/>
    <w:rsid w:val="008D1450"/>
    <w:rsid w:val="008D3B19"/>
    <w:rsid w:val="008D3C2C"/>
    <w:rsid w:val="008D5023"/>
    <w:rsid w:val="008D66D6"/>
    <w:rsid w:val="008D7B03"/>
    <w:rsid w:val="008E0370"/>
    <w:rsid w:val="008E1924"/>
    <w:rsid w:val="008E4DA3"/>
    <w:rsid w:val="008E5479"/>
    <w:rsid w:val="008E5555"/>
    <w:rsid w:val="008F0873"/>
    <w:rsid w:val="008F1C7B"/>
    <w:rsid w:val="008F23C4"/>
    <w:rsid w:val="008F27AA"/>
    <w:rsid w:val="008F46AC"/>
    <w:rsid w:val="008F46E8"/>
    <w:rsid w:val="008F6630"/>
    <w:rsid w:val="008F7137"/>
    <w:rsid w:val="009035F0"/>
    <w:rsid w:val="00904C1E"/>
    <w:rsid w:val="009054DF"/>
    <w:rsid w:val="00906A68"/>
    <w:rsid w:val="00907E07"/>
    <w:rsid w:val="0091387D"/>
    <w:rsid w:val="0091581D"/>
    <w:rsid w:val="00915893"/>
    <w:rsid w:val="00916379"/>
    <w:rsid w:val="00916873"/>
    <w:rsid w:val="009200AC"/>
    <w:rsid w:val="0092015B"/>
    <w:rsid w:val="00920477"/>
    <w:rsid w:val="00920515"/>
    <w:rsid w:val="00920C71"/>
    <w:rsid w:val="009214F5"/>
    <w:rsid w:val="00922B1E"/>
    <w:rsid w:val="0092529D"/>
    <w:rsid w:val="00930229"/>
    <w:rsid w:val="00932AA6"/>
    <w:rsid w:val="0093766B"/>
    <w:rsid w:val="00937B32"/>
    <w:rsid w:val="00940548"/>
    <w:rsid w:val="00940D9E"/>
    <w:rsid w:val="0094140E"/>
    <w:rsid w:val="00942A5D"/>
    <w:rsid w:val="00944E0D"/>
    <w:rsid w:val="00955257"/>
    <w:rsid w:val="0095785C"/>
    <w:rsid w:val="0096000E"/>
    <w:rsid w:val="0096174E"/>
    <w:rsid w:val="00961AF0"/>
    <w:rsid w:val="0096247F"/>
    <w:rsid w:val="0096280F"/>
    <w:rsid w:val="009677D3"/>
    <w:rsid w:val="00971AA8"/>
    <w:rsid w:val="00972384"/>
    <w:rsid w:val="00973FAE"/>
    <w:rsid w:val="0097561B"/>
    <w:rsid w:val="00975948"/>
    <w:rsid w:val="009764EA"/>
    <w:rsid w:val="0097682E"/>
    <w:rsid w:val="0098061E"/>
    <w:rsid w:val="00981F55"/>
    <w:rsid w:val="00985B0F"/>
    <w:rsid w:val="00991B17"/>
    <w:rsid w:val="00992098"/>
    <w:rsid w:val="0099293B"/>
    <w:rsid w:val="009946FB"/>
    <w:rsid w:val="00997EF7"/>
    <w:rsid w:val="009A0FF9"/>
    <w:rsid w:val="009A3C85"/>
    <w:rsid w:val="009A7938"/>
    <w:rsid w:val="009B0BC8"/>
    <w:rsid w:val="009B54EA"/>
    <w:rsid w:val="009B6661"/>
    <w:rsid w:val="009C0701"/>
    <w:rsid w:val="009C61FC"/>
    <w:rsid w:val="009C69C6"/>
    <w:rsid w:val="009C6D95"/>
    <w:rsid w:val="009D00BC"/>
    <w:rsid w:val="009D05AB"/>
    <w:rsid w:val="009D0FEF"/>
    <w:rsid w:val="009D51D0"/>
    <w:rsid w:val="009D641D"/>
    <w:rsid w:val="009E0647"/>
    <w:rsid w:val="009E19DC"/>
    <w:rsid w:val="009E53A5"/>
    <w:rsid w:val="009F2487"/>
    <w:rsid w:val="009F3239"/>
    <w:rsid w:val="009F46E5"/>
    <w:rsid w:val="00A04B06"/>
    <w:rsid w:val="00A05322"/>
    <w:rsid w:val="00A10E8D"/>
    <w:rsid w:val="00A13628"/>
    <w:rsid w:val="00A13BDD"/>
    <w:rsid w:val="00A16C4A"/>
    <w:rsid w:val="00A16D23"/>
    <w:rsid w:val="00A25C19"/>
    <w:rsid w:val="00A27B13"/>
    <w:rsid w:val="00A33015"/>
    <w:rsid w:val="00A36216"/>
    <w:rsid w:val="00A378EB"/>
    <w:rsid w:val="00A432D4"/>
    <w:rsid w:val="00A43B12"/>
    <w:rsid w:val="00A45B9B"/>
    <w:rsid w:val="00A47A77"/>
    <w:rsid w:val="00A51A47"/>
    <w:rsid w:val="00A52DD9"/>
    <w:rsid w:val="00A57EB5"/>
    <w:rsid w:val="00A64263"/>
    <w:rsid w:val="00A669F0"/>
    <w:rsid w:val="00A6752E"/>
    <w:rsid w:val="00A67715"/>
    <w:rsid w:val="00A856DE"/>
    <w:rsid w:val="00A86235"/>
    <w:rsid w:val="00A911CF"/>
    <w:rsid w:val="00AA0001"/>
    <w:rsid w:val="00AA0E35"/>
    <w:rsid w:val="00AA1948"/>
    <w:rsid w:val="00AA2125"/>
    <w:rsid w:val="00AA5D21"/>
    <w:rsid w:val="00AA6EC0"/>
    <w:rsid w:val="00AA7E0D"/>
    <w:rsid w:val="00AA7EE2"/>
    <w:rsid w:val="00AB02AA"/>
    <w:rsid w:val="00AB341D"/>
    <w:rsid w:val="00AB3B2E"/>
    <w:rsid w:val="00AB6103"/>
    <w:rsid w:val="00AC62C7"/>
    <w:rsid w:val="00AD091B"/>
    <w:rsid w:val="00AD0BD3"/>
    <w:rsid w:val="00AD18EC"/>
    <w:rsid w:val="00AD39CE"/>
    <w:rsid w:val="00AD473D"/>
    <w:rsid w:val="00AD4CBF"/>
    <w:rsid w:val="00AD4FCE"/>
    <w:rsid w:val="00AD5805"/>
    <w:rsid w:val="00AE2419"/>
    <w:rsid w:val="00AE3FFC"/>
    <w:rsid w:val="00AE45AB"/>
    <w:rsid w:val="00AE4A86"/>
    <w:rsid w:val="00AE52C9"/>
    <w:rsid w:val="00AF21CA"/>
    <w:rsid w:val="00AF2B12"/>
    <w:rsid w:val="00AF53E0"/>
    <w:rsid w:val="00AF72F1"/>
    <w:rsid w:val="00AF7F60"/>
    <w:rsid w:val="00B01C93"/>
    <w:rsid w:val="00B03ED5"/>
    <w:rsid w:val="00B0428B"/>
    <w:rsid w:val="00B04B32"/>
    <w:rsid w:val="00B15767"/>
    <w:rsid w:val="00B164BA"/>
    <w:rsid w:val="00B2095A"/>
    <w:rsid w:val="00B22B66"/>
    <w:rsid w:val="00B230DB"/>
    <w:rsid w:val="00B2660C"/>
    <w:rsid w:val="00B27CD2"/>
    <w:rsid w:val="00B27E2C"/>
    <w:rsid w:val="00B34183"/>
    <w:rsid w:val="00B3682B"/>
    <w:rsid w:val="00B36CDE"/>
    <w:rsid w:val="00B37404"/>
    <w:rsid w:val="00B40D25"/>
    <w:rsid w:val="00B4187D"/>
    <w:rsid w:val="00B43F17"/>
    <w:rsid w:val="00B44AB0"/>
    <w:rsid w:val="00B46D52"/>
    <w:rsid w:val="00B50305"/>
    <w:rsid w:val="00B5274A"/>
    <w:rsid w:val="00B536E5"/>
    <w:rsid w:val="00B53837"/>
    <w:rsid w:val="00B5483C"/>
    <w:rsid w:val="00B551BD"/>
    <w:rsid w:val="00B61DC1"/>
    <w:rsid w:val="00B62F28"/>
    <w:rsid w:val="00B63A7D"/>
    <w:rsid w:val="00B63F07"/>
    <w:rsid w:val="00B6516B"/>
    <w:rsid w:val="00B70D06"/>
    <w:rsid w:val="00B71384"/>
    <w:rsid w:val="00B75182"/>
    <w:rsid w:val="00B761E1"/>
    <w:rsid w:val="00B767B6"/>
    <w:rsid w:val="00B772F9"/>
    <w:rsid w:val="00B778B6"/>
    <w:rsid w:val="00B82514"/>
    <w:rsid w:val="00B8721B"/>
    <w:rsid w:val="00B93CDE"/>
    <w:rsid w:val="00B94787"/>
    <w:rsid w:val="00B94791"/>
    <w:rsid w:val="00B94FB9"/>
    <w:rsid w:val="00BA10CC"/>
    <w:rsid w:val="00BA125A"/>
    <w:rsid w:val="00BA4CB5"/>
    <w:rsid w:val="00BA5FF8"/>
    <w:rsid w:val="00BA74B2"/>
    <w:rsid w:val="00BB04C2"/>
    <w:rsid w:val="00BB1A19"/>
    <w:rsid w:val="00BB4248"/>
    <w:rsid w:val="00BB610E"/>
    <w:rsid w:val="00BC1889"/>
    <w:rsid w:val="00BC4CE5"/>
    <w:rsid w:val="00BC57C9"/>
    <w:rsid w:val="00BC672B"/>
    <w:rsid w:val="00BC72E3"/>
    <w:rsid w:val="00BD2B3F"/>
    <w:rsid w:val="00BD2CEB"/>
    <w:rsid w:val="00BD2F10"/>
    <w:rsid w:val="00BD419F"/>
    <w:rsid w:val="00BD4ECC"/>
    <w:rsid w:val="00BE1765"/>
    <w:rsid w:val="00BE194D"/>
    <w:rsid w:val="00BE1C9B"/>
    <w:rsid w:val="00BE2DBB"/>
    <w:rsid w:val="00BE2EB6"/>
    <w:rsid w:val="00BE5481"/>
    <w:rsid w:val="00BE69A9"/>
    <w:rsid w:val="00BE74DD"/>
    <w:rsid w:val="00BF181C"/>
    <w:rsid w:val="00BF3E05"/>
    <w:rsid w:val="00BF42C7"/>
    <w:rsid w:val="00BF5C2B"/>
    <w:rsid w:val="00BF5EC5"/>
    <w:rsid w:val="00BF6E05"/>
    <w:rsid w:val="00C014AF"/>
    <w:rsid w:val="00C01CD4"/>
    <w:rsid w:val="00C02B88"/>
    <w:rsid w:val="00C04A2D"/>
    <w:rsid w:val="00C04E1D"/>
    <w:rsid w:val="00C06B30"/>
    <w:rsid w:val="00C12136"/>
    <w:rsid w:val="00C13C58"/>
    <w:rsid w:val="00C14488"/>
    <w:rsid w:val="00C14E35"/>
    <w:rsid w:val="00C16F30"/>
    <w:rsid w:val="00C203FD"/>
    <w:rsid w:val="00C2098F"/>
    <w:rsid w:val="00C2568F"/>
    <w:rsid w:val="00C25856"/>
    <w:rsid w:val="00C26DB8"/>
    <w:rsid w:val="00C27A90"/>
    <w:rsid w:val="00C30E8C"/>
    <w:rsid w:val="00C314A3"/>
    <w:rsid w:val="00C3165D"/>
    <w:rsid w:val="00C341CA"/>
    <w:rsid w:val="00C36D83"/>
    <w:rsid w:val="00C3739E"/>
    <w:rsid w:val="00C45423"/>
    <w:rsid w:val="00C478CA"/>
    <w:rsid w:val="00C500B8"/>
    <w:rsid w:val="00C500E0"/>
    <w:rsid w:val="00C51B8E"/>
    <w:rsid w:val="00C5270A"/>
    <w:rsid w:val="00C52FD3"/>
    <w:rsid w:val="00C5663B"/>
    <w:rsid w:val="00C606F7"/>
    <w:rsid w:val="00C61697"/>
    <w:rsid w:val="00C6186B"/>
    <w:rsid w:val="00C621A5"/>
    <w:rsid w:val="00C62FB3"/>
    <w:rsid w:val="00C6346D"/>
    <w:rsid w:val="00C63A6B"/>
    <w:rsid w:val="00C72F55"/>
    <w:rsid w:val="00C77D3F"/>
    <w:rsid w:val="00C77F24"/>
    <w:rsid w:val="00C8045F"/>
    <w:rsid w:val="00C81612"/>
    <w:rsid w:val="00C84B4F"/>
    <w:rsid w:val="00C86894"/>
    <w:rsid w:val="00C8795F"/>
    <w:rsid w:val="00CA02EF"/>
    <w:rsid w:val="00CA2F15"/>
    <w:rsid w:val="00CA33FF"/>
    <w:rsid w:val="00CA4A4E"/>
    <w:rsid w:val="00CA7B06"/>
    <w:rsid w:val="00CA7C5B"/>
    <w:rsid w:val="00CB0D1E"/>
    <w:rsid w:val="00CB27BD"/>
    <w:rsid w:val="00CB42C9"/>
    <w:rsid w:val="00CB5599"/>
    <w:rsid w:val="00CB5D6F"/>
    <w:rsid w:val="00CB6AF4"/>
    <w:rsid w:val="00CB7861"/>
    <w:rsid w:val="00CC0176"/>
    <w:rsid w:val="00CC35B4"/>
    <w:rsid w:val="00CD0241"/>
    <w:rsid w:val="00CD3564"/>
    <w:rsid w:val="00CD5064"/>
    <w:rsid w:val="00CD63C0"/>
    <w:rsid w:val="00CE14C5"/>
    <w:rsid w:val="00CE3B81"/>
    <w:rsid w:val="00CE437A"/>
    <w:rsid w:val="00CE4F3E"/>
    <w:rsid w:val="00CF2444"/>
    <w:rsid w:val="00CF273D"/>
    <w:rsid w:val="00CF2A25"/>
    <w:rsid w:val="00CF3848"/>
    <w:rsid w:val="00CF3EED"/>
    <w:rsid w:val="00CF5E74"/>
    <w:rsid w:val="00CF6D7D"/>
    <w:rsid w:val="00CF7B8D"/>
    <w:rsid w:val="00D014F6"/>
    <w:rsid w:val="00D0479D"/>
    <w:rsid w:val="00D0728F"/>
    <w:rsid w:val="00D07E7F"/>
    <w:rsid w:val="00D100BC"/>
    <w:rsid w:val="00D10E2C"/>
    <w:rsid w:val="00D15D9F"/>
    <w:rsid w:val="00D21011"/>
    <w:rsid w:val="00D22B2B"/>
    <w:rsid w:val="00D251F9"/>
    <w:rsid w:val="00D3368E"/>
    <w:rsid w:val="00D36886"/>
    <w:rsid w:val="00D41CA7"/>
    <w:rsid w:val="00D4373C"/>
    <w:rsid w:val="00D45EEB"/>
    <w:rsid w:val="00D5594C"/>
    <w:rsid w:val="00D55BB4"/>
    <w:rsid w:val="00D6551F"/>
    <w:rsid w:val="00D65FC6"/>
    <w:rsid w:val="00D6614B"/>
    <w:rsid w:val="00D662B8"/>
    <w:rsid w:val="00D70A5F"/>
    <w:rsid w:val="00D73BAB"/>
    <w:rsid w:val="00D74459"/>
    <w:rsid w:val="00D75A15"/>
    <w:rsid w:val="00D82878"/>
    <w:rsid w:val="00D83A76"/>
    <w:rsid w:val="00D83B90"/>
    <w:rsid w:val="00D85AC6"/>
    <w:rsid w:val="00D912C6"/>
    <w:rsid w:val="00D93E33"/>
    <w:rsid w:val="00D93EAF"/>
    <w:rsid w:val="00D9646C"/>
    <w:rsid w:val="00D970D9"/>
    <w:rsid w:val="00DA0DF0"/>
    <w:rsid w:val="00DA1DFA"/>
    <w:rsid w:val="00DA3C07"/>
    <w:rsid w:val="00DA4979"/>
    <w:rsid w:val="00DA6346"/>
    <w:rsid w:val="00DA6690"/>
    <w:rsid w:val="00DA6D90"/>
    <w:rsid w:val="00DB0AC2"/>
    <w:rsid w:val="00DB5BBA"/>
    <w:rsid w:val="00DB7D0C"/>
    <w:rsid w:val="00DC09D4"/>
    <w:rsid w:val="00DC507C"/>
    <w:rsid w:val="00DC5FEB"/>
    <w:rsid w:val="00DC6533"/>
    <w:rsid w:val="00DD1868"/>
    <w:rsid w:val="00DD3169"/>
    <w:rsid w:val="00DD4AD7"/>
    <w:rsid w:val="00DE27BD"/>
    <w:rsid w:val="00DE3ED8"/>
    <w:rsid w:val="00DE4CC5"/>
    <w:rsid w:val="00DE6E84"/>
    <w:rsid w:val="00DF025A"/>
    <w:rsid w:val="00E001A9"/>
    <w:rsid w:val="00E0453E"/>
    <w:rsid w:val="00E05205"/>
    <w:rsid w:val="00E07BA7"/>
    <w:rsid w:val="00E10537"/>
    <w:rsid w:val="00E10F81"/>
    <w:rsid w:val="00E1289A"/>
    <w:rsid w:val="00E12988"/>
    <w:rsid w:val="00E13256"/>
    <w:rsid w:val="00E145EC"/>
    <w:rsid w:val="00E166C8"/>
    <w:rsid w:val="00E17847"/>
    <w:rsid w:val="00E215CD"/>
    <w:rsid w:val="00E327E2"/>
    <w:rsid w:val="00E32E63"/>
    <w:rsid w:val="00E36789"/>
    <w:rsid w:val="00E44EB5"/>
    <w:rsid w:val="00E4701B"/>
    <w:rsid w:val="00E476A6"/>
    <w:rsid w:val="00E476AF"/>
    <w:rsid w:val="00E47D1F"/>
    <w:rsid w:val="00E511D3"/>
    <w:rsid w:val="00E571CB"/>
    <w:rsid w:val="00E572CC"/>
    <w:rsid w:val="00E60231"/>
    <w:rsid w:val="00E63317"/>
    <w:rsid w:val="00E63FB5"/>
    <w:rsid w:val="00E650C5"/>
    <w:rsid w:val="00E70ADA"/>
    <w:rsid w:val="00E71FF4"/>
    <w:rsid w:val="00E72123"/>
    <w:rsid w:val="00E724F6"/>
    <w:rsid w:val="00E733B4"/>
    <w:rsid w:val="00E75DDB"/>
    <w:rsid w:val="00E76095"/>
    <w:rsid w:val="00E77049"/>
    <w:rsid w:val="00E77CA3"/>
    <w:rsid w:val="00E8015A"/>
    <w:rsid w:val="00E8061D"/>
    <w:rsid w:val="00E8219C"/>
    <w:rsid w:val="00E877A9"/>
    <w:rsid w:val="00E90CF4"/>
    <w:rsid w:val="00E91FD8"/>
    <w:rsid w:val="00E954CE"/>
    <w:rsid w:val="00EA675A"/>
    <w:rsid w:val="00EA7253"/>
    <w:rsid w:val="00EA7C9B"/>
    <w:rsid w:val="00EB0678"/>
    <w:rsid w:val="00EB45F5"/>
    <w:rsid w:val="00EB5673"/>
    <w:rsid w:val="00EB66E8"/>
    <w:rsid w:val="00EC29C1"/>
    <w:rsid w:val="00EC359D"/>
    <w:rsid w:val="00EC4E88"/>
    <w:rsid w:val="00EC724C"/>
    <w:rsid w:val="00ED234F"/>
    <w:rsid w:val="00ED5424"/>
    <w:rsid w:val="00EE0FC4"/>
    <w:rsid w:val="00EE1F2E"/>
    <w:rsid w:val="00EE26A8"/>
    <w:rsid w:val="00EE374B"/>
    <w:rsid w:val="00EE3F89"/>
    <w:rsid w:val="00EE6473"/>
    <w:rsid w:val="00EE795D"/>
    <w:rsid w:val="00EE7F79"/>
    <w:rsid w:val="00EF09FC"/>
    <w:rsid w:val="00EF0FE6"/>
    <w:rsid w:val="00EF19F0"/>
    <w:rsid w:val="00EF2FBA"/>
    <w:rsid w:val="00EF465A"/>
    <w:rsid w:val="00EF6533"/>
    <w:rsid w:val="00F04256"/>
    <w:rsid w:val="00F04EC4"/>
    <w:rsid w:val="00F05277"/>
    <w:rsid w:val="00F05AF5"/>
    <w:rsid w:val="00F0795C"/>
    <w:rsid w:val="00F103A6"/>
    <w:rsid w:val="00F16D1F"/>
    <w:rsid w:val="00F26078"/>
    <w:rsid w:val="00F26DFB"/>
    <w:rsid w:val="00F27914"/>
    <w:rsid w:val="00F279B7"/>
    <w:rsid w:val="00F37107"/>
    <w:rsid w:val="00F40A42"/>
    <w:rsid w:val="00F41ADB"/>
    <w:rsid w:val="00F41BFB"/>
    <w:rsid w:val="00F42013"/>
    <w:rsid w:val="00F43375"/>
    <w:rsid w:val="00F448C8"/>
    <w:rsid w:val="00F45B71"/>
    <w:rsid w:val="00F50BD7"/>
    <w:rsid w:val="00F516DC"/>
    <w:rsid w:val="00F51DCC"/>
    <w:rsid w:val="00F52C8B"/>
    <w:rsid w:val="00F52FF2"/>
    <w:rsid w:val="00F53AFD"/>
    <w:rsid w:val="00F545AB"/>
    <w:rsid w:val="00F55B1E"/>
    <w:rsid w:val="00F5652D"/>
    <w:rsid w:val="00F5755E"/>
    <w:rsid w:val="00F57F80"/>
    <w:rsid w:val="00F60DCC"/>
    <w:rsid w:val="00F63DA5"/>
    <w:rsid w:val="00F644E3"/>
    <w:rsid w:val="00F64EB6"/>
    <w:rsid w:val="00F6551E"/>
    <w:rsid w:val="00F66E6F"/>
    <w:rsid w:val="00F670B0"/>
    <w:rsid w:val="00F67B04"/>
    <w:rsid w:val="00F67EE5"/>
    <w:rsid w:val="00F73DFC"/>
    <w:rsid w:val="00F7683E"/>
    <w:rsid w:val="00F7701D"/>
    <w:rsid w:val="00F7798B"/>
    <w:rsid w:val="00F80CC0"/>
    <w:rsid w:val="00F819E1"/>
    <w:rsid w:val="00F82DA1"/>
    <w:rsid w:val="00F8655C"/>
    <w:rsid w:val="00F91CDF"/>
    <w:rsid w:val="00F92CD5"/>
    <w:rsid w:val="00F96D5C"/>
    <w:rsid w:val="00F97ABA"/>
    <w:rsid w:val="00F97C0A"/>
    <w:rsid w:val="00F97F0F"/>
    <w:rsid w:val="00FA0CA0"/>
    <w:rsid w:val="00FA15A9"/>
    <w:rsid w:val="00FA5016"/>
    <w:rsid w:val="00FB1DEA"/>
    <w:rsid w:val="00FB28ED"/>
    <w:rsid w:val="00FB2D4E"/>
    <w:rsid w:val="00FB4D6B"/>
    <w:rsid w:val="00FC04D6"/>
    <w:rsid w:val="00FC29BB"/>
    <w:rsid w:val="00FC42CF"/>
    <w:rsid w:val="00FD3E31"/>
    <w:rsid w:val="00FD5EC6"/>
    <w:rsid w:val="00FD634F"/>
    <w:rsid w:val="00FD7B0C"/>
    <w:rsid w:val="00FE1214"/>
    <w:rsid w:val="00FE1739"/>
    <w:rsid w:val="00FE3ADC"/>
    <w:rsid w:val="00FE66D0"/>
    <w:rsid w:val="00FF0A69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Deštná</dc:creator>
  <cp:lastModifiedBy>Město Deštná</cp:lastModifiedBy>
  <cp:revision>3</cp:revision>
  <cp:lastPrinted>2013-09-18T11:36:00Z</cp:lastPrinted>
  <dcterms:created xsi:type="dcterms:W3CDTF">2013-09-18T11:14:00Z</dcterms:created>
  <dcterms:modified xsi:type="dcterms:W3CDTF">2013-09-18T11:36:00Z</dcterms:modified>
</cp:coreProperties>
</file>